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0D" w:rsidRDefault="00AA250D" w:rsidP="00AA250D">
      <w:pPr>
        <w:jc w:val="both"/>
        <w:rPr>
          <w:b/>
          <w:sz w:val="28"/>
          <w:szCs w:val="28"/>
        </w:rPr>
      </w:pPr>
      <w:r w:rsidRPr="00B0474C">
        <w:rPr>
          <w:b/>
          <w:sz w:val="28"/>
          <w:szCs w:val="28"/>
        </w:rPr>
        <w:t>TRACCE DI STORIA DALL’ARCHIVIO</w:t>
      </w:r>
    </w:p>
    <w:p w:rsidR="00AA250D" w:rsidRDefault="00AA250D" w:rsidP="00AA250D">
      <w:pPr>
        <w:jc w:val="both"/>
        <w:rPr>
          <w:sz w:val="24"/>
          <w:szCs w:val="24"/>
        </w:rPr>
      </w:pPr>
      <w:r>
        <w:rPr>
          <w:sz w:val="24"/>
          <w:szCs w:val="24"/>
        </w:rPr>
        <w:t>Anche per questo mese le notizie di fatti novellaresi sono tratte dall’opuscolo di F. Pietramaggiori “60 anni e sei mesi di storia di Novellara”, Ed. Pietramaggiori 1971</w:t>
      </w:r>
    </w:p>
    <w:p w:rsidR="00AA250D" w:rsidRDefault="00AA250D" w:rsidP="00AA25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PRIMA CORSA CICLISTICA LOCALE PER LA FIERA DI SANT’ANNA</w:t>
      </w:r>
    </w:p>
    <w:p w:rsidR="00AA250D" w:rsidRDefault="00AA250D" w:rsidP="00AA250D">
      <w:pPr>
        <w:jc w:val="both"/>
        <w:rPr>
          <w:sz w:val="24"/>
          <w:szCs w:val="24"/>
        </w:rPr>
      </w:pPr>
      <w:r>
        <w:rPr>
          <w:sz w:val="24"/>
          <w:szCs w:val="24"/>
        </w:rPr>
        <w:t>Il giorno 30 luglio 1905, in occasione della Fiera di Sant’Anna, vi fu una grande lotteria in favore del Ricovero Umberto I. Si estrassero i numeri dal balcone del Palazzo Bonaretti. Suonò la banda. Si fecero i fuochi artificiali e tutte le finestre erano illuminate. Il giorno 31 alle 6 pomeridiane si tenne la prima corsa dei “biciclisti Novellaresi”. Dalla Chiesa dei Servi, percorrendo la strada del Borgazzo, Cognento, via Grande di Campagnola si ritornava a Novellara per un totale di km 12. Il primo premio fu vinto da Nino Bertacchini con medaglia d’argento e diploma in 22 minuti, secondo Morellini con medaglia d’argento e terzo Lusuardi pure con medaglia d’argento.</w:t>
      </w:r>
    </w:p>
    <w:p w:rsidR="00AA250D" w:rsidRDefault="00AA250D" w:rsidP="00AA250D">
      <w:pPr>
        <w:jc w:val="both"/>
        <w:rPr>
          <w:sz w:val="24"/>
          <w:szCs w:val="24"/>
        </w:rPr>
      </w:pPr>
      <w:r>
        <w:rPr>
          <w:sz w:val="24"/>
          <w:szCs w:val="24"/>
        </w:rPr>
        <w:t>La seconda corsa con medesimo percorso fu vinta in 26 minuti da Mariani Felice detto Feliciano</w:t>
      </w:r>
      <w:r w:rsidR="005D34AC">
        <w:rPr>
          <w:sz w:val="24"/>
          <w:szCs w:val="24"/>
        </w:rPr>
        <w:t>; il premio era un copertone da bicicletta del valore di lire 18.</w:t>
      </w:r>
    </w:p>
    <w:p w:rsidR="000C12A1" w:rsidRDefault="000C12A1" w:rsidP="00AA250D">
      <w:pPr>
        <w:jc w:val="both"/>
        <w:rPr>
          <w:sz w:val="24"/>
          <w:szCs w:val="24"/>
        </w:rPr>
      </w:pPr>
    </w:p>
    <w:p w:rsidR="000C12A1" w:rsidRPr="00AA250D" w:rsidRDefault="000C12A1" w:rsidP="00AA250D">
      <w:pPr>
        <w:jc w:val="both"/>
        <w:rPr>
          <w:sz w:val="24"/>
          <w:szCs w:val="24"/>
        </w:rPr>
      </w:pPr>
    </w:p>
    <w:p w:rsidR="00AF65B6" w:rsidRDefault="00AF65B6" w:rsidP="00AF65B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1.9pt;margin-top:233.65pt;width:180.2pt;height:58.5pt;z-index:251660288;mso-width-relative:margin;mso-height-relative:margin">
            <v:textbox>
              <w:txbxContent>
                <w:p w:rsidR="00AF65B6" w:rsidRDefault="00AF65B6" w:rsidP="00AF65B6">
                  <w:pPr>
                    <w:jc w:val="both"/>
                  </w:pPr>
                  <w:r>
                    <w:t>“Biciclisti novellaresi”, foto tratta dal volume di Vittorio Ariosi “Novellara e novellaresi”, 2010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drawing>
          <wp:inline distT="0" distB="0" distL="0" distR="0">
            <wp:extent cx="2724150" cy="3732439"/>
            <wp:effectExtent l="19050" t="0" r="0" b="0"/>
            <wp:docPr id="2" name="Immagine 2" descr="C:\Users\storiarc\Desktop\bicicli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oriarc\Desktop\biciclist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732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</w:p>
    <w:p w:rsidR="008421EE" w:rsidRPr="00AA250D" w:rsidRDefault="008421EE" w:rsidP="00AF65B6">
      <w:pPr>
        <w:ind w:left="708"/>
      </w:pPr>
    </w:p>
    <w:sectPr w:rsidR="008421EE" w:rsidRPr="00AA250D" w:rsidSect="008421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A250D"/>
    <w:rsid w:val="000C12A1"/>
    <w:rsid w:val="005D34AC"/>
    <w:rsid w:val="008421EE"/>
    <w:rsid w:val="00AA250D"/>
    <w:rsid w:val="00AF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25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1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storiarc</dc:creator>
  <cp:lastModifiedBy>storiarc</cp:lastModifiedBy>
  <cp:revision>2</cp:revision>
  <dcterms:created xsi:type="dcterms:W3CDTF">2018-06-20T08:21:00Z</dcterms:created>
  <dcterms:modified xsi:type="dcterms:W3CDTF">2018-06-20T10:59:00Z</dcterms:modified>
</cp:coreProperties>
</file>